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4F9" w:rsidRPr="00AA6651" w:rsidRDefault="007E0FC5" w:rsidP="007E0FC5">
      <w:pPr>
        <w:jc w:val="right"/>
      </w:pPr>
      <w:r w:rsidRPr="007E0FC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-635</wp:posOffset>
            </wp:positionV>
            <wp:extent cx="2315210" cy="1569720"/>
            <wp:effectExtent l="0" t="0" r="8890" b="0"/>
            <wp:wrapThrough wrapText="bothSides">
              <wp:wrapPolygon edited="0">
                <wp:start x="0" y="0"/>
                <wp:lineTo x="0" y="21233"/>
                <wp:lineTo x="21505" y="21233"/>
                <wp:lineTo x="21505" y="0"/>
                <wp:lineTo x="0" y="0"/>
              </wp:wrapPolygon>
            </wp:wrapThrough>
            <wp:docPr id="2" name="Slika 2" descr="C:\Users\Igor\Desktop\logo_sk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r\Desktop\logo_sko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40F2">
        <w:t>OSNOVNA ŠKOLA MILANA LANGA</w:t>
      </w:r>
      <w:r w:rsidR="00CB44F9" w:rsidRPr="00AA6651">
        <w:t xml:space="preserve">                                                       </w:t>
      </w:r>
    </w:p>
    <w:p w:rsidR="00CB44F9" w:rsidRPr="00AA6651" w:rsidRDefault="00CB44F9" w:rsidP="007E0FC5">
      <w:pPr>
        <w:pBdr>
          <w:bottom w:val="single" w:sz="2" w:space="1" w:color="auto"/>
        </w:pBdr>
        <w:jc w:val="right"/>
      </w:pPr>
      <w:r w:rsidRPr="00AA6651">
        <w:t>Langova 2</w:t>
      </w:r>
    </w:p>
    <w:p w:rsidR="00CB44F9" w:rsidRPr="00AA6651" w:rsidRDefault="00CB44F9" w:rsidP="007E0FC5">
      <w:pPr>
        <w:pBdr>
          <w:bottom w:val="single" w:sz="2" w:space="1" w:color="auto"/>
        </w:pBdr>
        <w:jc w:val="right"/>
      </w:pPr>
      <w:r w:rsidRPr="00AA6651">
        <w:t xml:space="preserve">10432 </w:t>
      </w:r>
      <w:r w:rsidR="00EE40F2">
        <w:t>Bregana</w:t>
      </w:r>
      <w:r w:rsidRPr="00AA6651">
        <w:t xml:space="preserve">  </w:t>
      </w:r>
    </w:p>
    <w:p w:rsidR="00CB44F9" w:rsidRPr="00AA6651" w:rsidRDefault="00AA6651" w:rsidP="007E0FC5">
      <w:pPr>
        <w:pBdr>
          <w:bottom w:val="single" w:sz="2" w:space="1" w:color="auto"/>
        </w:pBdr>
        <w:jc w:val="right"/>
      </w:pPr>
      <w:r w:rsidRPr="00AA6651">
        <w:t>t</w:t>
      </w:r>
      <w:r w:rsidR="00CB44F9" w:rsidRPr="00AA6651">
        <w:t>el. 337</w:t>
      </w:r>
      <w:r w:rsidR="00D950EE">
        <w:t>5</w:t>
      </w:r>
      <w:r w:rsidR="00CB44F9" w:rsidRPr="00AA6651">
        <w:t xml:space="preserve"> – </w:t>
      </w:r>
      <w:r w:rsidR="00D950EE">
        <w:t>39</w:t>
      </w:r>
      <w:r w:rsidR="00CB44F9" w:rsidRPr="00AA6651">
        <w:t>6, 33 76 266</w:t>
      </w:r>
    </w:p>
    <w:p w:rsidR="00AA6651" w:rsidRPr="00AA6651" w:rsidRDefault="00AA6651" w:rsidP="007E0FC5">
      <w:pPr>
        <w:pBdr>
          <w:bottom w:val="single" w:sz="2" w:space="1" w:color="auto"/>
        </w:pBdr>
        <w:jc w:val="right"/>
      </w:pPr>
      <w:r w:rsidRPr="00AA6651">
        <w:t>telefax: 33 24 443</w:t>
      </w:r>
    </w:p>
    <w:p w:rsidR="00AA6651" w:rsidRPr="00B2207F" w:rsidRDefault="00857BBD" w:rsidP="007E0FC5">
      <w:pPr>
        <w:pBdr>
          <w:bottom w:val="single" w:sz="2" w:space="1" w:color="auto"/>
        </w:pBdr>
        <w:jc w:val="right"/>
      </w:pPr>
      <w:hyperlink r:id="rId9" w:history="1">
        <w:r w:rsidR="00AA6651" w:rsidRPr="00B2207F">
          <w:rPr>
            <w:rStyle w:val="Hyperlink"/>
            <w:color w:val="auto"/>
            <w:u w:val="none"/>
          </w:rPr>
          <w:t>ured@osmilanalanga.hr</w:t>
        </w:r>
      </w:hyperlink>
    </w:p>
    <w:p w:rsidR="00AA6651" w:rsidRPr="00AA6651" w:rsidRDefault="00AA6651" w:rsidP="007E0FC5">
      <w:pPr>
        <w:pBdr>
          <w:bottom w:val="single" w:sz="2" w:space="1" w:color="auto"/>
        </w:pBdr>
        <w:jc w:val="right"/>
      </w:pPr>
      <w:r w:rsidRPr="00AA6651">
        <w:t>http://os-mlanga-bregana.skole.hr</w:t>
      </w:r>
    </w:p>
    <w:p w:rsidR="00AA6651" w:rsidRPr="00AA6651" w:rsidRDefault="00AA6651" w:rsidP="007E0FC5">
      <w:pPr>
        <w:pBdr>
          <w:bottom w:val="single" w:sz="2" w:space="1" w:color="auto"/>
        </w:pBdr>
        <w:jc w:val="right"/>
      </w:pPr>
      <w:r w:rsidRPr="00AA6651">
        <w:t>OIB: 43773677601</w:t>
      </w:r>
    </w:p>
    <w:p w:rsidR="00EE40F2" w:rsidRDefault="001818DA" w:rsidP="007E0FC5">
      <w:pPr>
        <w:pBdr>
          <w:bottom w:val="single" w:sz="2" w:space="1" w:color="auto"/>
        </w:pBdr>
        <w:jc w:val="right"/>
        <w:rPr>
          <w:color w:val="000000"/>
        </w:rPr>
      </w:pPr>
      <w:r w:rsidRPr="001818DA">
        <w:rPr>
          <w:color w:val="000000"/>
        </w:rPr>
        <w:t>Broj računa: HR2524020061838000004</w:t>
      </w:r>
    </w:p>
    <w:p w:rsidR="001818DA" w:rsidRPr="00AA6651" w:rsidRDefault="001818DA" w:rsidP="00AA6651">
      <w:pPr>
        <w:pBdr>
          <w:bottom w:val="single" w:sz="2" w:space="1" w:color="auto"/>
        </w:pBdr>
        <w:jc w:val="right"/>
      </w:pPr>
    </w:p>
    <w:p w:rsidR="000354F9" w:rsidRDefault="000354F9" w:rsidP="000354F9">
      <w:pPr>
        <w:rPr>
          <w:rFonts w:eastAsia="Calibri"/>
        </w:rPr>
      </w:pPr>
    </w:p>
    <w:p w:rsidR="003D14F3" w:rsidRPr="000F39DF" w:rsidRDefault="009F3035" w:rsidP="009F3035">
      <w:pPr>
        <w:rPr>
          <w:rFonts w:ascii="Arial" w:hAnsi="Arial" w:cs="Arial"/>
          <w:lang w:eastAsia="en-US"/>
        </w:rPr>
      </w:pPr>
      <w:r w:rsidRPr="000F39DF">
        <w:rPr>
          <w:rFonts w:ascii="Arial" w:hAnsi="Arial" w:cs="Arial"/>
          <w:lang w:eastAsia="en-US"/>
        </w:rPr>
        <w:t xml:space="preserve">Bregana, </w:t>
      </w:r>
      <w:r w:rsidR="00F441EE">
        <w:rPr>
          <w:rFonts w:ascii="Arial" w:hAnsi="Arial" w:cs="Arial"/>
          <w:lang w:eastAsia="en-US"/>
        </w:rPr>
        <w:t>31</w:t>
      </w:r>
      <w:r w:rsidRPr="000F39DF">
        <w:rPr>
          <w:rFonts w:ascii="Arial" w:hAnsi="Arial" w:cs="Arial"/>
          <w:lang w:eastAsia="en-US"/>
        </w:rPr>
        <w:t>. kolovoza 20</w:t>
      </w:r>
      <w:r w:rsidR="00957610" w:rsidRPr="000F39DF">
        <w:rPr>
          <w:rFonts w:ascii="Arial" w:hAnsi="Arial" w:cs="Arial"/>
          <w:lang w:eastAsia="en-US"/>
        </w:rPr>
        <w:t>2</w:t>
      </w:r>
      <w:r w:rsidR="00B157B7">
        <w:rPr>
          <w:rFonts w:ascii="Arial" w:hAnsi="Arial" w:cs="Arial"/>
          <w:lang w:eastAsia="en-US"/>
        </w:rPr>
        <w:t>6</w:t>
      </w:r>
      <w:r w:rsidRPr="000F39DF">
        <w:rPr>
          <w:rFonts w:ascii="Arial" w:hAnsi="Arial" w:cs="Arial"/>
          <w:lang w:eastAsia="en-US"/>
        </w:rPr>
        <w:t>.</w:t>
      </w:r>
    </w:p>
    <w:p w:rsidR="002265A5" w:rsidRPr="000F39DF" w:rsidRDefault="002265A5" w:rsidP="009F3035">
      <w:pPr>
        <w:rPr>
          <w:rFonts w:ascii="Arial" w:hAnsi="Arial" w:cs="Arial"/>
          <w:lang w:eastAsia="en-US"/>
        </w:rPr>
      </w:pPr>
    </w:p>
    <w:p w:rsidR="009F3035" w:rsidRPr="000F39DF" w:rsidRDefault="009F3035" w:rsidP="009F3035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95825919"/>
    </w:p>
    <w:bookmarkEnd w:id="0"/>
    <w:p w:rsidR="00957610" w:rsidRPr="00130276" w:rsidRDefault="00957610" w:rsidP="00957610">
      <w:pPr>
        <w:spacing w:after="366"/>
        <w:ind w:left="199" w:right="194"/>
        <w:jc w:val="center"/>
        <w:rPr>
          <w:rFonts w:ascii="Arial" w:hAnsi="Arial" w:cs="Arial"/>
          <w:b/>
          <w:sz w:val="36"/>
          <w:szCs w:val="36"/>
        </w:rPr>
      </w:pPr>
      <w:r w:rsidRPr="00130276">
        <w:rPr>
          <w:rFonts w:ascii="Arial" w:hAnsi="Arial" w:cs="Arial"/>
          <w:b/>
          <w:sz w:val="36"/>
          <w:szCs w:val="36"/>
        </w:rPr>
        <w:t xml:space="preserve">IZVJEŠTAJ RAVNATELJA O RADU ŠKOLE </w:t>
      </w:r>
    </w:p>
    <w:p w:rsidR="00957610" w:rsidRDefault="00957610" w:rsidP="00957610">
      <w:pPr>
        <w:spacing w:after="366"/>
        <w:ind w:left="199" w:right="194"/>
        <w:jc w:val="center"/>
        <w:rPr>
          <w:rFonts w:ascii="Arial" w:hAnsi="Arial" w:cs="Arial"/>
          <w:b/>
        </w:rPr>
      </w:pPr>
      <w:r w:rsidRPr="00130276">
        <w:rPr>
          <w:rFonts w:ascii="Arial" w:hAnsi="Arial" w:cs="Arial"/>
          <w:b/>
          <w:sz w:val="36"/>
          <w:szCs w:val="36"/>
        </w:rPr>
        <w:t>(školska godina 202</w:t>
      </w:r>
      <w:r w:rsidR="00B157B7">
        <w:rPr>
          <w:rFonts w:ascii="Arial" w:hAnsi="Arial" w:cs="Arial"/>
          <w:b/>
          <w:sz w:val="36"/>
          <w:szCs w:val="36"/>
        </w:rPr>
        <w:t>5</w:t>
      </w:r>
      <w:r w:rsidRPr="00130276">
        <w:rPr>
          <w:rFonts w:ascii="Arial" w:hAnsi="Arial" w:cs="Arial"/>
          <w:b/>
          <w:sz w:val="36"/>
          <w:szCs w:val="36"/>
        </w:rPr>
        <w:t>./202</w:t>
      </w:r>
      <w:r w:rsidR="00B157B7">
        <w:rPr>
          <w:rFonts w:ascii="Arial" w:hAnsi="Arial" w:cs="Arial"/>
          <w:b/>
          <w:sz w:val="36"/>
          <w:szCs w:val="36"/>
        </w:rPr>
        <w:t>6</w:t>
      </w:r>
      <w:r w:rsidRPr="00130276">
        <w:rPr>
          <w:rFonts w:ascii="Arial" w:hAnsi="Arial" w:cs="Arial"/>
          <w:b/>
          <w:sz w:val="36"/>
          <w:szCs w:val="36"/>
        </w:rPr>
        <w:t>.)</w:t>
      </w:r>
    </w:p>
    <w:p w:rsidR="00130276" w:rsidRPr="00130276" w:rsidRDefault="00130276" w:rsidP="00957610">
      <w:pPr>
        <w:spacing w:after="366"/>
        <w:ind w:left="199" w:right="194"/>
        <w:jc w:val="center"/>
        <w:rPr>
          <w:rFonts w:ascii="Arial" w:hAnsi="Arial" w:cs="Arial"/>
          <w:b/>
        </w:rPr>
      </w:pPr>
    </w:p>
    <w:p w:rsidR="00957610" w:rsidRPr="009B199F" w:rsidRDefault="00957610" w:rsidP="00915E65">
      <w:pPr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>Izvještaj obuhvaća razdoblje školske godjne 202</w:t>
      </w:r>
      <w:r w:rsidR="00B157B7" w:rsidRPr="009B199F">
        <w:rPr>
          <w:rFonts w:ascii="Arial" w:hAnsi="Arial" w:cs="Arial"/>
        </w:rPr>
        <w:t>5</w:t>
      </w:r>
      <w:r w:rsidRPr="009B199F">
        <w:rPr>
          <w:rFonts w:ascii="Arial" w:hAnsi="Arial" w:cs="Arial"/>
        </w:rPr>
        <w:t>./202</w:t>
      </w:r>
      <w:r w:rsidR="00B157B7" w:rsidRPr="009B199F">
        <w:rPr>
          <w:rFonts w:ascii="Arial" w:hAnsi="Arial" w:cs="Arial"/>
        </w:rPr>
        <w:t>6</w:t>
      </w:r>
      <w:r w:rsidRPr="009B199F">
        <w:rPr>
          <w:rFonts w:ascii="Arial" w:hAnsi="Arial" w:cs="Arial"/>
        </w:rPr>
        <w:t>. od rujna do kolovoza.</w:t>
      </w:r>
    </w:p>
    <w:p w:rsidR="00957610" w:rsidRPr="009B199F" w:rsidRDefault="00957610" w:rsidP="00915E65">
      <w:pPr>
        <w:ind w:left="9" w:right="14"/>
        <w:jc w:val="both"/>
        <w:rPr>
          <w:rFonts w:ascii="Arial" w:hAnsi="Arial" w:cs="Arial"/>
        </w:rPr>
      </w:pPr>
    </w:p>
    <w:p w:rsidR="00957610" w:rsidRPr="009B199F" w:rsidRDefault="00957610" w:rsidP="00915E65">
      <w:pPr>
        <w:spacing w:after="180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  <w:noProof/>
        </w:rPr>
        <w:drawing>
          <wp:anchor distT="0" distB="0" distL="114300" distR="114300" simplePos="0" relativeHeight="251656192" behindDoc="0" locked="0" layoutInCell="1" allowOverlap="0" wp14:anchorId="0E609C0C" wp14:editId="2B4F3E7E">
            <wp:simplePos x="0" y="0"/>
            <wp:positionH relativeFrom="page">
              <wp:posOffset>493776</wp:posOffset>
            </wp:positionH>
            <wp:positionV relativeFrom="page">
              <wp:posOffset>5256250</wp:posOffset>
            </wp:positionV>
            <wp:extent cx="24384" cy="18293"/>
            <wp:effectExtent l="0" t="0" r="0" b="0"/>
            <wp:wrapSquare wrapText="bothSides"/>
            <wp:docPr id="2334" name="Picture 2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" name="Picture 23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199F">
        <w:rPr>
          <w:rFonts w:ascii="Arial" w:hAnsi="Arial" w:cs="Arial"/>
        </w:rPr>
        <w:t xml:space="preserve">Održano je </w:t>
      </w:r>
      <w:r w:rsidR="000F6A70" w:rsidRPr="009B199F">
        <w:rPr>
          <w:rFonts w:ascii="Arial" w:hAnsi="Arial" w:cs="Arial"/>
        </w:rPr>
        <w:t>16</w:t>
      </w:r>
      <w:r w:rsidRPr="009B199F">
        <w:rPr>
          <w:rFonts w:ascii="Arial" w:hAnsi="Arial" w:cs="Arial"/>
        </w:rPr>
        <w:t xml:space="preserve"> sjednica Učiteljskog vijeća, </w:t>
      </w:r>
      <w:r w:rsidR="00B157B7" w:rsidRPr="009B199F">
        <w:rPr>
          <w:rFonts w:ascii="Arial" w:hAnsi="Arial" w:cs="Arial"/>
        </w:rPr>
        <w:t>11</w:t>
      </w:r>
      <w:r w:rsidRPr="009B199F">
        <w:rPr>
          <w:rFonts w:ascii="Arial" w:hAnsi="Arial" w:cs="Arial"/>
        </w:rPr>
        <w:t xml:space="preserve"> sjednica Razrednih vijeća, </w:t>
      </w:r>
      <w:r w:rsidR="000F6A70" w:rsidRPr="009B199F">
        <w:rPr>
          <w:rFonts w:ascii="Arial" w:hAnsi="Arial" w:cs="Arial"/>
        </w:rPr>
        <w:t>4</w:t>
      </w:r>
      <w:r w:rsidRPr="009B199F">
        <w:rPr>
          <w:rFonts w:ascii="Arial" w:hAnsi="Arial" w:cs="Arial"/>
        </w:rPr>
        <w:t xml:space="preserve"> sjednice Vijeća roditelja </w:t>
      </w:r>
      <w:r w:rsidR="00614A25" w:rsidRPr="009B199F">
        <w:rPr>
          <w:rFonts w:ascii="Arial" w:hAnsi="Arial" w:cs="Arial"/>
        </w:rPr>
        <w:t>i</w:t>
      </w:r>
      <w:r w:rsidRPr="009B199F">
        <w:rPr>
          <w:rFonts w:ascii="Arial" w:hAnsi="Arial" w:cs="Arial"/>
        </w:rPr>
        <w:t xml:space="preserve"> 1</w:t>
      </w:r>
      <w:r w:rsidR="00B157B7" w:rsidRPr="009B199F">
        <w:rPr>
          <w:rFonts w:ascii="Arial" w:hAnsi="Arial" w:cs="Arial"/>
        </w:rPr>
        <w:t>8</w:t>
      </w:r>
      <w:r w:rsidRPr="009B199F">
        <w:rPr>
          <w:rFonts w:ascii="Arial" w:hAnsi="Arial" w:cs="Arial"/>
        </w:rPr>
        <w:t xml:space="preserve"> sjednica Školskog odbora. Svi pozivi i zapisnici sjednica Školskog odbora i Vijeća roditelja redovito su objavljivani na mrežnoj stranici škole, a svi zapisnici Učiteljskog vijeća i Razrednih vijeća nalaze se u školskoj arhivi (u papirnatom i digitalnom obliku — Teams).</w:t>
      </w:r>
    </w:p>
    <w:p w:rsidR="00957610" w:rsidRPr="009B199F" w:rsidRDefault="00957610" w:rsidP="00915E65">
      <w:pPr>
        <w:spacing w:after="202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 xml:space="preserve">Učenici i djelatnici škole sudjelovali su u raznim nacionalnim i medunarodnim projektima — </w:t>
      </w:r>
      <w:r w:rsidR="00590452" w:rsidRPr="009B199F">
        <w:rPr>
          <w:rFonts w:ascii="Arial" w:hAnsi="Arial" w:cs="Arial"/>
        </w:rPr>
        <w:t>Erasmus+</w:t>
      </w:r>
      <w:r w:rsidRPr="009B199F">
        <w:rPr>
          <w:rFonts w:ascii="Arial" w:hAnsi="Arial" w:cs="Arial"/>
        </w:rPr>
        <w:t xml:space="preserve">, </w:t>
      </w:r>
      <w:r w:rsidR="00590452" w:rsidRPr="009B199F">
        <w:rPr>
          <w:rFonts w:ascii="Arial" w:hAnsi="Arial" w:cs="Arial"/>
        </w:rPr>
        <w:t xml:space="preserve">ICSE Science Factory, </w:t>
      </w:r>
      <w:r w:rsidRPr="009B199F">
        <w:rPr>
          <w:rFonts w:ascii="Arial" w:hAnsi="Arial" w:cs="Arial"/>
        </w:rPr>
        <w:t xml:space="preserve">Fašnik, Europski dan jezika, </w:t>
      </w:r>
      <w:r w:rsidR="00A62DC0" w:rsidRPr="009B199F">
        <w:rPr>
          <w:rFonts w:ascii="Arial" w:hAnsi="Arial" w:cs="Arial"/>
        </w:rPr>
        <w:t>Geografski piknik</w:t>
      </w:r>
      <w:r w:rsidR="00590452" w:rsidRPr="009B199F">
        <w:rPr>
          <w:rFonts w:ascii="Arial" w:hAnsi="Arial" w:cs="Arial"/>
        </w:rPr>
        <w:t xml:space="preserve">, </w:t>
      </w:r>
      <w:r w:rsidRPr="009B199F">
        <w:rPr>
          <w:rFonts w:ascii="Arial" w:hAnsi="Arial" w:cs="Arial"/>
        </w:rPr>
        <w:t xml:space="preserve">Večer matematike, </w:t>
      </w:r>
      <w:r w:rsidR="00590452" w:rsidRPr="009B199F">
        <w:rPr>
          <w:rFonts w:ascii="Arial" w:hAnsi="Arial" w:cs="Arial"/>
        </w:rPr>
        <w:t>Daj šapi glas...</w:t>
      </w:r>
    </w:p>
    <w:p w:rsidR="00A62DC0" w:rsidRPr="009B199F" w:rsidRDefault="00957610" w:rsidP="00915E65">
      <w:pPr>
        <w:spacing w:after="212"/>
        <w:ind w:left="19" w:hanging="10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 xml:space="preserve">Obilježili srno i neke prigodne dane </w:t>
      </w:r>
      <w:r w:rsidR="00590452" w:rsidRPr="009B199F">
        <w:rPr>
          <w:rFonts w:ascii="Arial" w:hAnsi="Arial" w:cs="Arial"/>
        </w:rPr>
        <w:t>–</w:t>
      </w:r>
      <w:r w:rsidRPr="009B199F">
        <w:rPr>
          <w:rFonts w:ascii="Arial" w:hAnsi="Arial" w:cs="Arial"/>
        </w:rPr>
        <w:t xml:space="preserve"> </w:t>
      </w:r>
      <w:r w:rsidR="00590452" w:rsidRPr="009B199F">
        <w:rPr>
          <w:rFonts w:ascii="Arial" w:hAnsi="Arial" w:cs="Arial"/>
        </w:rPr>
        <w:t>Dan kravate</w:t>
      </w:r>
      <w:r w:rsidRPr="009B199F">
        <w:rPr>
          <w:rFonts w:ascii="Arial" w:hAnsi="Arial" w:cs="Arial"/>
        </w:rPr>
        <w:t xml:space="preserve">, </w:t>
      </w:r>
      <w:r w:rsidR="00590452" w:rsidRPr="009B199F">
        <w:rPr>
          <w:rFonts w:ascii="Arial" w:hAnsi="Arial" w:cs="Arial"/>
        </w:rPr>
        <w:t xml:space="preserve">Dan kruha, Dan ružičastih majica, Svjetski dan osoba s Down sindromom, </w:t>
      </w:r>
      <w:r w:rsidR="00915E65" w:rsidRPr="009B199F">
        <w:rPr>
          <w:rFonts w:ascii="Arial" w:hAnsi="Arial" w:cs="Arial"/>
        </w:rPr>
        <w:t>Europski dan jezika</w:t>
      </w:r>
      <w:r w:rsidR="00590452" w:rsidRPr="009B199F">
        <w:rPr>
          <w:rFonts w:ascii="Arial" w:hAnsi="Arial" w:cs="Arial"/>
        </w:rPr>
        <w:t>...</w:t>
      </w:r>
      <w:r w:rsidR="00A62DC0" w:rsidRPr="009B199F">
        <w:rPr>
          <w:rFonts w:ascii="Arial" w:hAnsi="Arial" w:cs="Arial"/>
        </w:rPr>
        <w:t xml:space="preserve"> </w:t>
      </w:r>
    </w:p>
    <w:p w:rsidR="00957610" w:rsidRPr="009B199F" w:rsidRDefault="00A62DC0" w:rsidP="00915E65">
      <w:pPr>
        <w:spacing w:after="212"/>
        <w:ind w:left="19" w:hanging="10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>Tijekom godina organizirane su u školskim prostorima razmjene igračaka, školskog pribora i odjeće što se pokazalo kao pun pogodak.</w:t>
      </w:r>
    </w:p>
    <w:p w:rsidR="00957610" w:rsidRPr="009B199F" w:rsidRDefault="00957610" w:rsidP="00915E65">
      <w:pPr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>Bili srno domaćini naše tradicion</w:t>
      </w:r>
      <w:r w:rsidR="00590452" w:rsidRPr="009B199F">
        <w:rPr>
          <w:rFonts w:ascii="Arial" w:hAnsi="Arial" w:cs="Arial"/>
        </w:rPr>
        <w:t xml:space="preserve">alne Knedlijade i likerijade, </w:t>
      </w:r>
      <w:r w:rsidR="00915E65" w:rsidRPr="009B199F">
        <w:rPr>
          <w:rFonts w:ascii="Arial" w:hAnsi="Arial" w:cs="Arial"/>
        </w:rPr>
        <w:t>kao i Ž</w:t>
      </w:r>
      <w:r w:rsidR="00590452" w:rsidRPr="009B199F">
        <w:rPr>
          <w:rFonts w:ascii="Arial" w:hAnsi="Arial" w:cs="Arial"/>
        </w:rPr>
        <w:t>upanijsk</w:t>
      </w:r>
      <w:r w:rsidR="00A62DC0" w:rsidRPr="009B199F">
        <w:rPr>
          <w:rFonts w:ascii="Arial" w:hAnsi="Arial" w:cs="Arial"/>
        </w:rPr>
        <w:t>og natjecanja iz šaha, kemije i građanskog odgoja.</w:t>
      </w:r>
    </w:p>
    <w:p w:rsidR="00957610" w:rsidRPr="009B199F" w:rsidRDefault="00957610" w:rsidP="00915E65">
      <w:pPr>
        <w:ind w:left="9" w:right="14"/>
        <w:jc w:val="both"/>
        <w:rPr>
          <w:rFonts w:ascii="Arial" w:hAnsi="Arial" w:cs="Arial"/>
        </w:rPr>
      </w:pPr>
    </w:p>
    <w:p w:rsidR="00915E65" w:rsidRPr="009B199F" w:rsidRDefault="00957610" w:rsidP="00915E65">
      <w:pPr>
        <w:spacing w:after="196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 xml:space="preserve">Organizirali smo mnoga natjecanja (kako ona u znanju i kreativnosti, tako i sportska) na školskoj razini, </w:t>
      </w:r>
      <w:r w:rsidR="00915E65" w:rsidRPr="009B199F">
        <w:rPr>
          <w:rFonts w:ascii="Arial" w:hAnsi="Arial" w:cs="Arial"/>
        </w:rPr>
        <w:t xml:space="preserve">a </w:t>
      </w:r>
      <w:r w:rsidRPr="009B199F">
        <w:rPr>
          <w:rFonts w:ascii="Arial" w:hAnsi="Arial" w:cs="Arial"/>
        </w:rPr>
        <w:t>podosta učenika plasiralo se na županijsku razinu</w:t>
      </w:r>
      <w:r w:rsidR="00A62DC0" w:rsidRPr="009B199F">
        <w:rPr>
          <w:rFonts w:ascii="Arial" w:hAnsi="Arial" w:cs="Arial"/>
        </w:rPr>
        <w:t>, a nekol</w:t>
      </w:r>
      <w:r w:rsidR="009168C1" w:rsidRPr="009B199F">
        <w:rPr>
          <w:rFonts w:ascii="Arial" w:hAnsi="Arial" w:cs="Arial"/>
        </w:rPr>
        <w:t xml:space="preserve">iko učenika </w:t>
      </w:r>
      <w:r w:rsidR="00A62DC0" w:rsidRPr="009B199F">
        <w:rPr>
          <w:rFonts w:ascii="Arial" w:hAnsi="Arial" w:cs="Arial"/>
        </w:rPr>
        <w:t>i na državnu razinu (informatika i građanski odgoj).</w:t>
      </w:r>
    </w:p>
    <w:p w:rsidR="00A62DC0" w:rsidRPr="009B199F" w:rsidRDefault="00A62DC0" w:rsidP="00915E65">
      <w:pPr>
        <w:spacing w:after="196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>Sudjelovali smo u pilot projektu Poduzetništvo u školama (zajedno s OŠ Mihaela Šiloboda), a projet naših učenika Samoborsko srce (inkluzivni centar za djecu i mlade s teškoćama u razvoju) osvojio je 1. mjesto.</w:t>
      </w:r>
    </w:p>
    <w:p w:rsidR="00915E65" w:rsidRPr="009B199F" w:rsidRDefault="00957610" w:rsidP="00915E65">
      <w:pPr>
        <w:spacing w:after="621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lastRenderedPageBreak/>
        <w:t>Terenske nastave realizirane su sukladno mogućnostima i planu u Školskom kurikulumu, a lijepu suradnju i dalje ostvarujemo s institucijama u našem okruženju — POU Samobor</w:t>
      </w:r>
      <w:r w:rsidR="00A62DC0" w:rsidRPr="009B199F">
        <w:rPr>
          <w:rFonts w:ascii="Arial" w:hAnsi="Arial" w:cs="Arial"/>
        </w:rPr>
        <w:t xml:space="preserve">, </w:t>
      </w:r>
      <w:r w:rsidRPr="009B199F">
        <w:rPr>
          <w:rFonts w:ascii="Arial" w:hAnsi="Arial" w:cs="Arial"/>
        </w:rPr>
        <w:t>Gradsk</w:t>
      </w:r>
      <w:r w:rsidR="009560A8" w:rsidRPr="009B199F">
        <w:rPr>
          <w:rFonts w:ascii="Arial" w:hAnsi="Arial" w:cs="Arial"/>
        </w:rPr>
        <w:t>om</w:t>
      </w:r>
      <w:r w:rsidRPr="009B199F">
        <w:rPr>
          <w:rFonts w:ascii="Arial" w:hAnsi="Arial" w:cs="Arial"/>
        </w:rPr>
        <w:t xml:space="preserve"> knjižnic</w:t>
      </w:r>
      <w:r w:rsidR="009560A8" w:rsidRPr="009B199F">
        <w:rPr>
          <w:rFonts w:ascii="Arial" w:hAnsi="Arial" w:cs="Arial"/>
        </w:rPr>
        <w:t>om</w:t>
      </w:r>
      <w:r w:rsidRPr="009B199F">
        <w:rPr>
          <w:rFonts w:ascii="Arial" w:hAnsi="Arial" w:cs="Arial"/>
        </w:rPr>
        <w:t>, Samoborski</w:t>
      </w:r>
      <w:r w:rsidR="00F441EE" w:rsidRPr="009B199F">
        <w:rPr>
          <w:rFonts w:ascii="Arial" w:hAnsi="Arial" w:cs="Arial"/>
        </w:rPr>
        <w:t>m</w:t>
      </w:r>
      <w:r w:rsidRPr="009B199F">
        <w:rPr>
          <w:rFonts w:ascii="Arial" w:hAnsi="Arial" w:cs="Arial"/>
        </w:rPr>
        <w:t xml:space="preserve"> muzej</w:t>
      </w:r>
      <w:r w:rsidR="009560A8" w:rsidRPr="009B199F">
        <w:rPr>
          <w:rFonts w:ascii="Arial" w:hAnsi="Arial" w:cs="Arial"/>
        </w:rPr>
        <w:t>om</w:t>
      </w:r>
      <w:r w:rsidRPr="009B199F">
        <w:rPr>
          <w:rFonts w:ascii="Arial" w:hAnsi="Arial" w:cs="Arial"/>
        </w:rPr>
        <w:t>...</w:t>
      </w:r>
      <w:r w:rsidR="00130276" w:rsidRPr="009B199F">
        <w:rPr>
          <w:rFonts w:ascii="Arial" w:hAnsi="Arial" w:cs="Arial"/>
        </w:rPr>
        <w:t xml:space="preserve"> </w:t>
      </w:r>
    </w:p>
    <w:p w:rsidR="00A62DC0" w:rsidRPr="009B199F" w:rsidRDefault="00915E65" w:rsidP="00915E65">
      <w:pPr>
        <w:spacing w:after="621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 xml:space="preserve">Mnogobrojni predavači stigli su nam u goste – na mjesečnoj razini organizirali smo predavanja za članove Učiteljskog vijeća. </w:t>
      </w:r>
      <w:r w:rsidR="00995F0B" w:rsidRPr="009B199F">
        <w:rPr>
          <w:rFonts w:ascii="Arial" w:hAnsi="Arial" w:cs="Arial"/>
        </w:rPr>
        <w:t xml:space="preserve">Nastavljen je projekt </w:t>
      </w:r>
      <w:r w:rsidR="00957610" w:rsidRPr="009B199F">
        <w:rPr>
          <w:rFonts w:ascii="Arial" w:hAnsi="Arial" w:cs="Arial"/>
        </w:rPr>
        <w:t>Langov</w:t>
      </w:r>
      <w:r w:rsidR="00995F0B" w:rsidRPr="009B199F">
        <w:rPr>
          <w:rFonts w:ascii="Arial" w:hAnsi="Arial" w:cs="Arial"/>
        </w:rPr>
        <w:t>ih</w:t>
      </w:r>
      <w:r w:rsidR="00957610" w:rsidRPr="009B199F">
        <w:rPr>
          <w:rFonts w:ascii="Arial" w:hAnsi="Arial" w:cs="Arial"/>
        </w:rPr>
        <w:t xml:space="preserve"> dan</w:t>
      </w:r>
      <w:r w:rsidR="00995F0B" w:rsidRPr="009B199F">
        <w:rPr>
          <w:rFonts w:ascii="Arial" w:hAnsi="Arial" w:cs="Arial"/>
        </w:rPr>
        <w:t>a</w:t>
      </w:r>
      <w:r w:rsidR="00957610" w:rsidRPr="009B199F">
        <w:rPr>
          <w:rFonts w:ascii="Arial" w:hAnsi="Arial" w:cs="Arial"/>
        </w:rPr>
        <w:t xml:space="preserve"> u Bregani</w:t>
      </w:r>
      <w:r w:rsidRPr="009B199F">
        <w:rPr>
          <w:rFonts w:ascii="Arial" w:hAnsi="Arial" w:cs="Arial"/>
        </w:rPr>
        <w:t xml:space="preserve">, ove godine vezan uz </w:t>
      </w:r>
      <w:r w:rsidR="00A62DC0" w:rsidRPr="009B199F">
        <w:rPr>
          <w:rFonts w:ascii="Arial" w:hAnsi="Arial" w:cs="Arial"/>
        </w:rPr>
        <w:t>sport (</w:t>
      </w:r>
      <w:r w:rsidR="009168C1" w:rsidRPr="009B199F">
        <w:rPr>
          <w:rFonts w:ascii="Arial" w:hAnsi="Arial" w:cs="Arial"/>
        </w:rPr>
        <w:t>poslje</w:t>
      </w:r>
      <w:r w:rsidR="00A62DC0" w:rsidRPr="009B199F">
        <w:rPr>
          <w:rFonts w:ascii="Arial" w:hAnsi="Arial" w:cs="Arial"/>
        </w:rPr>
        <w:t>dnjeg dana nastave upriličen je sportski dan za sve razrede)</w:t>
      </w:r>
      <w:r w:rsidRPr="009B199F">
        <w:rPr>
          <w:rFonts w:ascii="Arial" w:hAnsi="Arial" w:cs="Arial"/>
        </w:rPr>
        <w:t xml:space="preserve">. </w:t>
      </w:r>
      <w:r w:rsidR="00975B51" w:rsidRPr="009B199F">
        <w:rPr>
          <w:rFonts w:ascii="Arial" w:hAnsi="Arial" w:cs="Arial"/>
        </w:rPr>
        <w:t>U našoj školi održano je ŽSV knjižničara, građanskog odgoja i hrvatskog jezika.</w:t>
      </w:r>
    </w:p>
    <w:p w:rsidR="00975B51" w:rsidRPr="009B199F" w:rsidRDefault="00A62DC0" w:rsidP="00915E65">
      <w:pPr>
        <w:spacing w:after="621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 xml:space="preserve">Po prvi put u sklopu Erasmus* projekta imali smo goste i u našoj školi – stigle su dvije učiteljice iz Slovenije, a sljedeće godine planiramo ugostiti učenike i učitelje iz Portugala. </w:t>
      </w:r>
    </w:p>
    <w:p w:rsidR="00915E65" w:rsidRPr="009B199F" w:rsidRDefault="009560A8" w:rsidP="00915E65">
      <w:pPr>
        <w:spacing w:after="621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>Š</w:t>
      </w:r>
      <w:r w:rsidR="00957610" w:rsidRPr="009B199F">
        <w:rPr>
          <w:rFonts w:ascii="Arial" w:hAnsi="Arial" w:cs="Arial"/>
        </w:rPr>
        <w:t>kola je, kao i prijašnjih godina, bila iznimno otvorena prema medijima te su mnogobrojne televjzijske i radio ekipe pohodile našu školu kako bi snimile određeni prilog vezan uz obrazovanje.</w:t>
      </w:r>
      <w:r w:rsidR="00B3206E" w:rsidRPr="009B199F">
        <w:rPr>
          <w:rFonts w:ascii="Arial" w:hAnsi="Arial" w:cs="Arial"/>
        </w:rPr>
        <w:t xml:space="preserve"> </w:t>
      </w:r>
    </w:p>
    <w:p w:rsidR="00915E65" w:rsidRPr="009B199F" w:rsidRDefault="00737651" w:rsidP="00915E65">
      <w:pPr>
        <w:spacing w:after="621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 xml:space="preserve">Na kraju, kao i uvijek, </w:t>
      </w:r>
      <w:r w:rsidR="00957610" w:rsidRPr="009B199F">
        <w:rPr>
          <w:rFonts w:ascii="Arial" w:hAnsi="Arial" w:cs="Arial"/>
        </w:rPr>
        <w:t xml:space="preserve">posebno želim istaknuti - zahvaljujem svim učenicima i djelatnicima </w:t>
      </w:r>
      <w:r w:rsidRPr="009B199F">
        <w:rPr>
          <w:rFonts w:ascii="Arial" w:hAnsi="Arial" w:cs="Arial"/>
        </w:rPr>
        <w:t>š</w:t>
      </w:r>
      <w:r w:rsidR="00957610" w:rsidRPr="009B199F">
        <w:rPr>
          <w:rFonts w:ascii="Arial" w:hAnsi="Arial" w:cs="Arial"/>
        </w:rPr>
        <w:t xml:space="preserve">kole koji su svojim doprinosom pomogli da mnogobrojne lijepe stvari iz Oš Milana Langa dopru do raznih dijelova Lijepe Naše (i šire!). </w:t>
      </w:r>
    </w:p>
    <w:p w:rsidR="00C95170" w:rsidRPr="009B199F" w:rsidRDefault="00957610" w:rsidP="00915E65">
      <w:pPr>
        <w:spacing w:after="621"/>
        <w:ind w:left="9" w:right="14"/>
        <w:jc w:val="both"/>
        <w:rPr>
          <w:rFonts w:ascii="Arial" w:hAnsi="Arial" w:cs="Arial"/>
        </w:rPr>
      </w:pPr>
      <w:r w:rsidRPr="009B199F">
        <w:rPr>
          <w:rFonts w:ascii="Arial" w:hAnsi="Arial" w:cs="Arial"/>
        </w:rPr>
        <w:t>Još jednu izazovnu školsku godinu zajedničkim smo trudom i sinergijskim radom uspješno priveli kraju!</w:t>
      </w:r>
    </w:p>
    <w:p w:rsidR="008B2D82" w:rsidRPr="009B199F" w:rsidRDefault="008B2D82" w:rsidP="00915E65">
      <w:pPr>
        <w:ind w:left="9" w:right="14"/>
        <w:jc w:val="both"/>
        <w:rPr>
          <w:rFonts w:ascii="Arial" w:hAnsi="Arial" w:cs="Arial"/>
        </w:rPr>
      </w:pPr>
    </w:p>
    <w:p w:rsidR="008B2D82" w:rsidRPr="009B199F" w:rsidRDefault="008B2D82" w:rsidP="00915E65">
      <w:pPr>
        <w:ind w:left="9" w:right="14"/>
        <w:jc w:val="right"/>
        <w:rPr>
          <w:rFonts w:ascii="Arial" w:hAnsi="Arial" w:cs="Arial"/>
        </w:rPr>
      </w:pPr>
      <w:bookmarkStart w:id="1" w:name="_GoBack"/>
      <w:bookmarkEnd w:id="1"/>
      <w:r w:rsidRPr="009B199F">
        <w:rPr>
          <w:rFonts w:ascii="Arial" w:hAnsi="Arial" w:cs="Arial"/>
        </w:rPr>
        <w:t>Igor Matijašić</w:t>
      </w:r>
    </w:p>
    <w:p w:rsidR="008B2D82" w:rsidRPr="009B199F" w:rsidRDefault="008B2D82" w:rsidP="00915E65">
      <w:pPr>
        <w:ind w:left="9" w:right="14"/>
        <w:jc w:val="right"/>
        <w:rPr>
          <w:rFonts w:ascii="Arial" w:hAnsi="Arial" w:cs="Arial"/>
        </w:rPr>
      </w:pPr>
      <w:r w:rsidRPr="009B199F">
        <w:rPr>
          <w:rFonts w:ascii="Arial" w:hAnsi="Arial" w:cs="Arial"/>
        </w:rPr>
        <w:t>ravnatelj OŠ Milana Langa (Bregana)</w:t>
      </w:r>
    </w:p>
    <w:sectPr w:rsidR="008B2D82" w:rsidRPr="009B199F" w:rsidSect="0095761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BBD" w:rsidRDefault="00857BBD">
      <w:r>
        <w:separator/>
      </w:r>
    </w:p>
  </w:endnote>
  <w:endnote w:type="continuationSeparator" w:id="0">
    <w:p w:rsidR="00857BBD" w:rsidRDefault="00857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777149"/>
      <w:docPartObj>
        <w:docPartGallery w:val="Page Numbers (Bottom of Page)"/>
        <w:docPartUnique/>
      </w:docPartObj>
    </w:sdtPr>
    <w:sdtEndPr/>
    <w:sdtContent>
      <w:p w:rsidR="00397B8E" w:rsidRDefault="002265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99F">
          <w:rPr>
            <w:noProof/>
          </w:rPr>
          <w:t>1</w:t>
        </w:r>
        <w:r>
          <w:fldChar w:fldCharType="end"/>
        </w:r>
      </w:p>
    </w:sdtContent>
  </w:sdt>
  <w:p w:rsidR="00397B8E" w:rsidRDefault="00397B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BBD" w:rsidRDefault="00857BBD">
      <w:r>
        <w:separator/>
      </w:r>
    </w:p>
  </w:footnote>
  <w:footnote w:type="continuationSeparator" w:id="0">
    <w:p w:rsidR="00857BBD" w:rsidRDefault="00857B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009B"/>
    <w:multiLevelType w:val="hybridMultilevel"/>
    <w:tmpl w:val="88F8F8C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D09A4"/>
    <w:multiLevelType w:val="hybridMultilevel"/>
    <w:tmpl w:val="2D28C5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F35"/>
    <w:multiLevelType w:val="hybridMultilevel"/>
    <w:tmpl w:val="A2E470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445D1"/>
    <w:multiLevelType w:val="hybridMultilevel"/>
    <w:tmpl w:val="254C5B20"/>
    <w:lvl w:ilvl="0" w:tplc="C44C3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4A5F26"/>
    <w:multiLevelType w:val="hybridMultilevel"/>
    <w:tmpl w:val="C666B30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5282D"/>
    <w:multiLevelType w:val="hybridMultilevel"/>
    <w:tmpl w:val="95F6AD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47A89"/>
    <w:multiLevelType w:val="hybridMultilevel"/>
    <w:tmpl w:val="615802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3348BE"/>
    <w:multiLevelType w:val="hybridMultilevel"/>
    <w:tmpl w:val="465E06FC"/>
    <w:lvl w:ilvl="0" w:tplc="C53416E8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845F0"/>
    <w:multiLevelType w:val="hybridMultilevel"/>
    <w:tmpl w:val="F89E546C"/>
    <w:lvl w:ilvl="0" w:tplc="A9B2B75C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E10AB7"/>
    <w:multiLevelType w:val="hybridMultilevel"/>
    <w:tmpl w:val="9AD6AB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EA3D19"/>
    <w:multiLevelType w:val="hybridMultilevel"/>
    <w:tmpl w:val="032ACD72"/>
    <w:lvl w:ilvl="0" w:tplc="920ED16E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theme="minorHAnsi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0E4118"/>
    <w:multiLevelType w:val="hybridMultilevel"/>
    <w:tmpl w:val="D7A8FA6C"/>
    <w:lvl w:ilvl="0" w:tplc="3B42AFE8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35EC4"/>
    <w:multiLevelType w:val="hybridMultilevel"/>
    <w:tmpl w:val="CE6826E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DF44B90"/>
    <w:multiLevelType w:val="hybridMultilevel"/>
    <w:tmpl w:val="46EE79F0"/>
    <w:lvl w:ilvl="0" w:tplc="041A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E63680E"/>
    <w:multiLevelType w:val="hybridMultilevel"/>
    <w:tmpl w:val="346EC8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3"/>
  </w:num>
  <w:num w:numId="10">
    <w:abstractNumId w:val="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"/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B4"/>
    <w:rsid w:val="000354F9"/>
    <w:rsid w:val="000402BE"/>
    <w:rsid w:val="000474F5"/>
    <w:rsid w:val="00056BFD"/>
    <w:rsid w:val="000F39DF"/>
    <w:rsid w:val="000F4E32"/>
    <w:rsid w:val="000F6A70"/>
    <w:rsid w:val="00130276"/>
    <w:rsid w:val="001818DA"/>
    <w:rsid w:val="00187CC5"/>
    <w:rsid w:val="002265A5"/>
    <w:rsid w:val="00237981"/>
    <w:rsid w:val="00241861"/>
    <w:rsid w:val="00257DED"/>
    <w:rsid w:val="0027251F"/>
    <w:rsid w:val="002C02B4"/>
    <w:rsid w:val="002C30D4"/>
    <w:rsid w:val="002D53B8"/>
    <w:rsid w:val="003067F6"/>
    <w:rsid w:val="0032299E"/>
    <w:rsid w:val="00357118"/>
    <w:rsid w:val="0038384F"/>
    <w:rsid w:val="00397B8E"/>
    <w:rsid w:val="003D14F3"/>
    <w:rsid w:val="003D60B8"/>
    <w:rsid w:val="003E141A"/>
    <w:rsid w:val="00434655"/>
    <w:rsid w:val="00434A83"/>
    <w:rsid w:val="00435092"/>
    <w:rsid w:val="00453921"/>
    <w:rsid w:val="00496103"/>
    <w:rsid w:val="004B07D4"/>
    <w:rsid w:val="004B26E1"/>
    <w:rsid w:val="004C4C5D"/>
    <w:rsid w:val="004F09B9"/>
    <w:rsid w:val="00570263"/>
    <w:rsid w:val="00590452"/>
    <w:rsid w:val="005A195D"/>
    <w:rsid w:val="005F047A"/>
    <w:rsid w:val="00613AD3"/>
    <w:rsid w:val="00614A25"/>
    <w:rsid w:val="00615E74"/>
    <w:rsid w:val="00633283"/>
    <w:rsid w:val="00650851"/>
    <w:rsid w:val="00681578"/>
    <w:rsid w:val="006B637A"/>
    <w:rsid w:val="006E11C4"/>
    <w:rsid w:val="00737651"/>
    <w:rsid w:val="007704E1"/>
    <w:rsid w:val="007725C9"/>
    <w:rsid w:val="007B1C1D"/>
    <w:rsid w:val="007E0FC5"/>
    <w:rsid w:val="008317FF"/>
    <w:rsid w:val="008330DD"/>
    <w:rsid w:val="00857BBD"/>
    <w:rsid w:val="0088528D"/>
    <w:rsid w:val="008B1DE9"/>
    <w:rsid w:val="008B2D82"/>
    <w:rsid w:val="008C60C0"/>
    <w:rsid w:val="008E5723"/>
    <w:rsid w:val="00915E65"/>
    <w:rsid w:val="009168C1"/>
    <w:rsid w:val="009413DF"/>
    <w:rsid w:val="009560A8"/>
    <w:rsid w:val="00957610"/>
    <w:rsid w:val="00975B51"/>
    <w:rsid w:val="00995F0B"/>
    <w:rsid w:val="009B199F"/>
    <w:rsid w:val="009C7E00"/>
    <w:rsid w:val="009F3035"/>
    <w:rsid w:val="00A06703"/>
    <w:rsid w:val="00A32407"/>
    <w:rsid w:val="00A62DC0"/>
    <w:rsid w:val="00A83AD9"/>
    <w:rsid w:val="00A92916"/>
    <w:rsid w:val="00AA4808"/>
    <w:rsid w:val="00AA6651"/>
    <w:rsid w:val="00B157B7"/>
    <w:rsid w:val="00B2207F"/>
    <w:rsid w:val="00B22E0F"/>
    <w:rsid w:val="00B3206E"/>
    <w:rsid w:val="00B75216"/>
    <w:rsid w:val="00BD2BB0"/>
    <w:rsid w:val="00C40060"/>
    <w:rsid w:val="00C95170"/>
    <w:rsid w:val="00CA4776"/>
    <w:rsid w:val="00CB44F9"/>
    <w:rsid w:val="00CD0CCD"/>
    <w:rsid w:val="00CF5700"/>
    <w:rsid w:val="00D1450C"/>
    <w:rsid w:val="00D575BD"/>
    <w:rsid w:val="00D950EE"/>
    <w:rsid w:val="00DF2267"/>
    <w:rsid w:val="00DF324A"/>
    <w:rsid w:val="00E5012A"/>
    <w:rsid w:val="00EB0445"/>
    <w:rsid w:val="00EB265B"/>
    <w:rsid w:val="00EB414B"/>
    <w:rsid w:val="00EE40F2"/>
    <w:rsid w:val="00F06C1B"/>
    <w:rsid w:val="00F25DE0"/>
    <w:rsid w:val="00F36E73"/>
    <w:rsid w:val="00F441EE"/>
    <w:rsid w:val="00F776B7"/>
    <w:rsid w:val="00F861D0"/>
    <w:rsid w:val="00FA7557"/>
    <w:rsid w:val="00F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69646-82E5-4AE5-9582-654F842CE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2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DF32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4C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C5D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4C4C5D"/>
    <w:pPr>
      <w:ind w:left="720"/>
      <w:contextualSpacing/>
    </w:pPr>
  </w:style>
  <w:style w:type="table" w:styleId="TableGrid">
    <w:name w:val="Table Grid"/>
    <w:basedOn w:val="TableNormal"/>
    <w:uiPriority w:val="39"/>
    <w:rsid w:val="00C4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F30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F3035"/>
  </w:style>
  <w:style w:type="table" w:customStyle="1" w:styleId="Tablicareetke2-isticanje11">
    <w:name w:val="Tablica rešetke 2 - isticanje 11"/>
    <w:basedOn w:val="TableNormal"/>
    <w:uiPriority w:val="47"/>
    <w:rsid w:val="009F3035"/>
    <w:pPr>
      <w:spacing w:after="0" w:line="240" w:lineRule="auto"/>
      <w:ind w:left="357"/>
    </w:pPr>
    <w:rPr>
      <w:rFonts w:ascii="Palatino Linotype" w:eastAsia="Palatino Linotype" w:hAnsi="Palatino Linotype" w:cs="Times New Roman"/>
      <w:lang w:val="en-US"/>
    </w:rPr>
    <w:tblPr>
      <w:tblStyleRowBandSize w:val="1"/>
      <w:tblStyleColBandSize w:val="1"/>
      <w:tblInd w:w="0" w:type="nil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2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194803702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75413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31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mailto:ured@osmilanalang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9D083-F806-4493-8EB4-85808E6C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25</cp:revision>
  <cp:lastPrinted>2026-08-31T05:50:00Z</cp:lastPrinted>
  <dcterms:created xsi:type="dcterms:W3CDTF">2016-02-15T08:18:00Z</dcterms:created>
  <dcterms:modified xsi:type="dcterms:W3CDTF">2026-09-09T05:39:00Z</dcterms:modified>
</cp:coreProperties>
</file>